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Pr="0013307B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54EE6" wp14:editId="67E08453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15BE4" wp14:editId="056EF759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13307B" w:rsidRDefault="0013307B" w:rsidP="00B47579">
      <w:pPr>
        <w:rPr>
          <w:b/>
        </w:rPr>
      </w:pPr>
      <w:r w:rsidRPr="007E21B0">
        <w:rPr>
          <w:b/>
          <w:noProof/>
          <w:color w:val="FF000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2990" wp14:editId="76793A7F">
                <wp:simplePos x="0" y="0"/>
                <wp:positionH relativeFrom="column">
                  <wp:posOffset>1796415</wp:posOffset>
                </wp:positionH>
                <wp:positionV relativeFrom="paragraph">
                  <wp:posOffset>197485</wp:posOffset>
                </wp:positionV>
                <wp:extent cx="1603375" cy="266700"/>
                <wp:effectExtent l="0" t="0" r="15875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4D" w:rsidRPr="00113E4D" w:rsidRDefault="00113E4D" w:rsidP="00113E4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1.45pt;margin-top:15.5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xpKwIAAE8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5yqNZ&#10;jx59RdWYbpUgedBnsK7AtEf7AKFCZ+8N/+GINpsOs8QtgBk6wWpklYX85NWFcHB4lVTDJ1MjOtt5&#10;E6UaG+gDIIpAxujI4eSIGD3h+DJbphcXlwtKOMby5fIyjZYlrHi+bcH5D8L0JGxKCsg9orP9vfOB&#10;DSueUyJ7o2S9lUrFA7TVRgHZM+yObXxiAVjkeZrSZCjp9SJfRORXMXcOkcbnbxC99NjmSvYlvTol&#10;sSLI9l7XsQk9k2raI2WljzoG6SYL/FiN0agocpC1MvUBhQUzdTVOIW46A78oGbCjS+p+7hgIStRH&#10;jeZcZ/N5GIF4mC8ug+FwHqnOI0xzhCqpp2Tabvw0NjsLsu3wS1lUQ5tbNLSRUesXVkf62LXRguOE&#10;hbE4P8esl//A+gkAAP//AwBQSwMEFAAGAAgAAAAhABZVn/ffAAAACQEAAA8AAABkcnMvZG93bnJl&#10;di54bWxMj8tOwzAQRfdI/IM1SOyo86DQhkwqBGollm26YTeJhyQQ21HstIGvx13BcnSP7j2Tb2bd&#10;ixOPrrMGIV5EINjUVnWmQTiW27sVCOfJKOqtYYRvdrAprq9yypQ9mz2fDr4RocS4jBBa74dMSle3&#10;rMkt7MAmZB921OTDOTZSjXQO5bqXSRQ9SE2dCQstDfzScv11mDRC1SVH+tmXu0ivt6l/m8vP6f0V&#10;8fZmfn4C4Xn2fzBc9IM6FMGpspNRTvQIySpZBxQhjWMQAVimy3sQFcJjGoMscvn/g+IXAAD//wMA&#10;UEsBAi0AFAAGAAgAAAAhALaDOJL+AAAA4QEAABMAAAAAAAAAAAAAAAAAAAAAAFtDb250ZW50X1R5&#10;cGVzXS54bWxQSwECLQAUAAYACAAAACEAOP0h/9YAAACUAQAACwAAAAAAAAAAAAAAAAAvAQAAX3Jl&#10;bHMvLnJlbHNQSwECLQAUAAYACAAAACEAICBcaSsCAABPBAAADgAAAAAAAAAAAAAAAAAuAgAAZHJz&#10;L2Uyb0RvYy54bWxQSwECLQAUAAYACAAAACEAFlWf998AAAAJAQAADwAAAAAAAAAAAAAAAACFBAAA&#10;ZHJzL2Rvd25yZXYueG1sUEsFBgAAAAAEAAQA8wAAAJEFAAAAAA==&#10;">
                <v:textbox>
                  <w:txbxContent>
                    <w:p w:rsidR="00113E4D" w:rsidRPr="00113E4D" w:rsidRDefault="00113E4D" w:rsidP="00113E4D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  <w:bookmarkStart w:id="0" w:name="_GoBack"/>
      <w:bookmarkEnd w:id="0"/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F0C71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qU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qllGjW&#10;o0bPYvTkDYwEj5CfwbgCw54MBvoRzzE21urMA/AvjmjYdky34s5aGDrBaswv3kyurk44LoBUwweo&#10;8R229xCBxsb2gTykgyA66nS8aBNy4XiYL7N8sUIXR1+apvnNKg/ZJaw4XzfW+XcCehI2JbUofoRn&#10;hwfnp9BzSHjNgZL1TioVDdtWW2XJgWGj7OJ3Qv8pTGkylHSVZ/nEwF8h5vH7E0QvPXa8kn1Jl5cg&#10;VgTe3uo69qNnUk17rE5pLDIQGbibWPRjNUbNsrM+FdRHZNbC1OA4kLjpwH6jZMDmLqn7umdWUKLe&#10;a1RnlS4WYRqischfZ2jYa0917WGaI1RJPSXTduunCdobK9sOX5r6QcMdKtrIyHXIeMrqlD42cFTr&#10;NGxhQq7tGPXjl7D5Dg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OgzOpQ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F0C71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C77B80">
      <w:headerReference w:type="default" r:id="rId7"/>
      <w:footerReference w:type="default" r:id="rId8"/>
      <w:pgSz w:w="11906" w:h="16838"/>
      <w:pgMar w:top="8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E6" w:rsidRDefault="002074E6" w:rsidP="007003DB">
      <w:pPr>
        <w:spacing w:after="0" w:line="240" w:lineRule="auto"/>
      </w:pPr>
      <w:r>
        <w:separator/>
      </w:r>
    </w:p>
  </w:endnote>
  <w:endnote w:type="continuationSeparator" w:id="0">
    <w:p w:rsidR="002074E6" w:rsidRDefault="002074E6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13307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C77B80">
          <w:rPr>
            <w:sz w:val="16"/>
            <w:szCs w:val="16"/>
          </w:rPr>
          <w:t xml:space="preserve">               Gobierno Autónomo Descentralizado del Cantón Cuenca</w:t>
        </w:r>
        <w:r>
          <w:rPr>
            <w:sz w:val="16"/>
            <w:szCs w:val="16"/>
          </w:rPr>
          <w:t xml:space="preserve">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E6" w:rsidRDefault="002074E6" w:rsidP="007003DB">
      <w:pPr>
        <w:spacing w:after="0" w:line="240" w:lineRule="auto"/>
      </w:pPr>
      <w:r>
        <w:separator/>
      </w:r>
    </w:p>
  </w:footnote>
  <w:footnote w:type="continuationSeparator" w:id="0">
    <w:p w:rsidR="002074E6" w:rsidRDefault="002074E6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C77B80" w:rsidP="00C77B80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95C0FBF" wp14:editId="1BD4E316">
          <wp:extent cx="1952625" cy="8286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C5E18"/>
    <w:rsid w:val="000F41F7"/>
    <w:rsid w:val="001057B7"/>
    <w:rsid w:val="00113E4D"/>
    <w:rsid w:val="0013307B"/>
    <w:rsid w:val="001E66B6"/>
    <w:rsid w:val="001F2392"/>
    <w:rsid w:val="002074E6"/>
    <w:rsid w:val="00247D0F"/>
    <w:rsid w:val="0029103F"/>
    <w:rsid w:val="00526FCC"/>
    <w:rsid w:val="007003DB"/>
    <w:rsid w:val="007E21B0"/>
    <w:rsid w:val="00864371"/>
    <w:rsid w:val="008803C5"/>
    <w:rsid w:val="008A6A65"/>
    <w:rsid w:val="008B6756"/>
    <w:rsid w:val="00956E24"/>
    <w:rsid w:val="009F71C4"/>
    <w:rsid w:val="00A65EA3"/>
    <w:rsid w:val="00B47579"/>
    <w:rsid w:val="00BF0C71"/>
    <w:rsid w:val="00C77B80"/>
    <w:rsid w:val="00CA6728"/>
    <w:rsid w:val="00D208D2"/>
    <w:rsid w:val="00DA10B4"/>
    <w:rsid w:val="00F829B4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Monica Priscila Avila Larriva</cp:lastModifiedBy>
  <cp:revision>3</cp:revision>
  <dcterms:created xsi:type="dcterms:W3CDTF">2015-08-13T23:53:00Z</dcterms:created>
  <dcterms:modified xsi:type="dcterms:W3CDTF">2015-08-14T00:03:00Z</dcterms:modified>
</cp:coreProperties>
</file>